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AACA3" w14:textId="77777777" w:rsidR="00F96884" w:rsidRDefault="00073CB8" w:rsidP="009D7EB7">
      <w:pPr>
        <w:pBdr>
          <w:bottom w:val="single" w:sz="12" w:space="1" w:color="auto"/>
        </w:pBdr>
        <w:jc w:val="center"/>
        <w:rPr>
          <w:b/>
          <w:sz w:val="52"/>
          <w:szCs w:val="52"/>
        </w:rPr>
      </w:pPr>
      <w:r w:rsidRPr="00073CB8">
        <w:rPr>
          <w:b/>
          <w:caps/>
          <w:sz w:val="20"/>
          <w:szCs w:val="20"/>
        </w:rPr>
        <w:t>Общество с ограниченной ответственностью</w:t>
      </w:r>
      <w:r w:rsidR="009D7EB7" w:rsidRPr="009D7EB7">
        <w:rPr>
          <w:b/>
          <w:sz w:val="52"/>
          <w:szCs w:val="52"/>
        </w:rPr>
        <w:t xml:space="preserve"> </w:t>
      </w:r>
    </w:p>
    <w:p w14:paraId="062DBF50" w14:textId="77777777" w:rsidR="00CE51EE" w:rsidRPr="00F96884" w:rsidRDefault="009D7EB7" w:rsidP="009D7EB7">
      <w:pPr>
        <w:pBdr>
          <w:bottom w:val="single" w:sz="12" w:space="1" w:color="auto"/>
        </w:pBdr>
        <w:jc w:val="center"/>
        <w:rPr>
          <w:b/>
          <w:sz w:val="36"/>
          <w:szCs w:val="36"/>
        </w:rPr>
      </w:pPr>
      <w:r w:rsidRPr="00F96884">
        <w:rPr>
          <w:b/>
          <w:sz w:val="36"/>
          <w:szCs w:val="36"/>
        </w:rPr>
        <w:t>«</w:t>
      </w:r>
      <w:r w:rsidR="00143756">
        <w:rPr>
          <w:b/>
          <w:sz w:val="36"/>
          <w:szCs w:val="36"/>
        </w:rPr>
        <w:t>ЖЕМЧУЖИНА-СЕРВИС</w:t>
      </w:r>
      <w:r w:rsidRPr="00F96884">
        <w:rPr>
          <w:b/>
          <w:sz w:val="36"/>
          <w:szCs w:val="36"/>
        </w:rPr>
        <w:t>»</w:t>
      </w:r>
    </w:p>
    <w:p w14:paraId="2411083A" w14:textId="77777777" w:rsidR="001B4AE0" w:rsidRPr="009D7EB7" w:rsidRDefault="001B4AE0" w:rsidP="009D7EB7">
      <w:pPr>
        <w:jc w:val="center"/>
      </w:pPr>
    </w:p>
    <w:p w14:paraId="3C755A55" w14:textId="77777777" w:rsidR="00CE51EE" w:rsidRPr="009D7EB7" w:rsidRDefault="00CE51EE" w:rsidP="009D7EB7">
      <w:pPr>
        <w:jc w:val="center"/>
      </w:pPr>
    </w:p>
    <w:tbl>
      <w:tblPr>
        <w:tblW w:w="9790" w:type="dxa"/>
        <w:tblInd w:w="-4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60"/>
        <w:gridCol w:w="4530"/>
      </w:tblGrid>
      <w:tr w:rsidR="00CE51EE" w:rsidRPr="007D7192" w14:paraId="2E82BFB8" w14:textId="77777777" w:rsidTr="007D7192">
        <w:trPr>
          <w:trHeight w:val="552"/>
        </w:trPr>
        <w:tc>
          <w:tcPr>
            <w:tcW w:w="5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1750BB" w14:textId="77777777" w:rsidR="00CE51EE" w:rsidRPr="007D7192" w:rsidRDefault="00CE51EE" w:rsidP="007D7192">
            <w:pPr>
              <w:rPr>
                <w:rFonts w:eastAsia="Arial Unicode MS"/>
                <w:b/>
              </w:rPr>
            </w:pPr>
            <w:r w:rsidRPr="007D7192">
              <w:rPr>
                <w:b/>
              </w:rPr>
              <w:t>Полное наименование организации</w:t>
            </w:r>
          </w:p>
        </w:tc>
        <w:tc>
          <w:tcPr>
            <w:tcW w:w="45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811EAF" w14:textId="77777777" w:rsidR="00CE51EE" w:rsidRPr="00B24DEB" w:rsidRDefault="009A1CAC" w:rsidP="00143756">
            <w:pPr>
              <w:jc w:val="center"/>
            </w:pPr>
            <w:r w:rsidRPr="00B24DEB">
              <w:t>О</w:t>
            </w:r>
            <w:r w:rsidR="007E63C9" w:rsidRPr="00B24DEB">
              <w:t>бщество с ограниченной ответственностью</w:t>
            </w:r>
            <w:r w:rsidR="00F81B18" w:rsidRPr="00B24DEB">
              <w:t xml:space="preserve"> «</w:t>
            </w:r>
            <w:r w:rsidR="00143756" w:rsidRPr="00B24DEB">
              <w:t>ЖЕМЧУЖИНА-СЕРВИС</w:t>
            </w:r>
            <w:r w:rsidRPr="00B24DEB">
              <w:t>»</w:t>
            </w:r>
          </w:p>
        </w:tc>
      </w:tr>
      <w:tr w:rsidR="00CE51EE" w:rsidRPr="007D7192" w14:paraId="33DE26D7" w14:textId="77777777" w:rsidTr="007D7192">
        <w:trPr>
          <w:trHeight w:val="552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01CCC3" w14:textId="77777777" w:rsidR="00CE51EE" w:rsidRPr="007D7192" w:rsidRDefault="00CE51EE" w:rsidP="007D7192">
            <w:pPr>
              <w:rPr>
                <w:rFonts w:eastAsia="Arial Unicode MS"/>
                <w:b/>
              </w:rPr>
            </w:pPr>
            <w:r w:rsidRPr="007D7192">
              <w:rPr>
                <w:b/>
              </w:rPr>
              <w:t>Сокращенное наименование организации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193A4C" w14:textId="77777777" w:rsidR="00CE51EE" w:rsidRPr="00B24DEB" w:rsidRDefault="009A1CAC" w:rsidP="00143756">
            <w:pPr>
              <w:jc w:val="center"/>
            </w:pPr>
            <w:r w:rsidRPr="00B24DEB">
              <w:t>ООО «</w:t>
            </w:r>
            <w:r w:rsidR="00143756" w:rsidRPr="00B24DEB">
              <w:t>ЖЕМЧУЖИНА-СЕРВИС</w:t>
            </w:r>
            <w:r w:rsidRPr="00B24DEB">
              <w:t>»</w:t>
            </w:r>
          </w:p>
        </w:tc>
      </w:tr>
      <w:tr w:rsidR="00CE51EE" w:rsidRPr="007D7192" w14:paraId="6BCDD305" w14:textId="77777777" w:rsidTr="007D7192">
        <w:trPr>
          <w:trHeight w:val="552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84C68B" w14:textId="77777777" w:rsidR="00CE51EE" w:rsidRPr="007D7192" w:rsidRDefault="007D7192" w:rsidP="007D7192">
            <w:pPr>
              <w:rPr>
                <w:rFonts w:eastAsia="Arial Unicode MS"/>
                <w:b/>
              </w:rPr>
            </w:pPr>
            <w:r w:rsidRPr="007D7192">
              <w:rPr>
                <w:b/>
              </w:rPr>
              <w:t>ОГРН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CC1A46E" w14:textId="77777777" w:rsidR="00CE51EE" w:rsidRPr="00B24DEB" w:rsidRDefault="00143756" w:rsidP="007D7192">
            <w:pPr>
              <w:jc w:val="center"/>
              <w:rPr>
                <w:rFonts w:eastAsia="Arial Unicode MS"/>
              </w:rPr>
            </w:pPr>
            <w:r w:rsidRPr="00B24DEB">
              <w:t>1035006463469</w:t>
            </w:r>
          </w:p>
        </w:tc>
      </w:tr>
      <w:tr w:rsidR="007D7192" w:rsidRPr="007D7192" w14:paraId="353876B5" w14:textId="77777777" w:rsidTr="007D7192">
        <w:trPr>
          <w:trHeight w:val="552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255675" w14:textId="77777777" w:rsidR="007D7192" w:rsidRPr="007D7192" w:rsidRDefault="007D7192" w:rsidP="007D7192">
            <w:pPr>
              <w:rPr>
                <w:rFonts w:eastAsia="Arial Unicode MS"/>
                <w:b/>
              </w:rPr>
            </w:pPr>
            <w:r w:rsidRPr="007D7192">
              <w:rPr>
                <w:b/>
              </w:rPr>
              <w:t>ИНН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72B937" w14:textId="77777777" w:rsidR="007D7192" w:rsidRPr="00B24DEB" w:rsidRDefault="00143756" w:rsidP="007D7192">
            <w:pPr>
              <w:jc w:val="center"/>
              <w:rPr>
                <w:rFonts w:eastAsia="Arial Unicode MS"/>
              </w:rPr>
            </w:pPr>
            <w:r w:rsidRPr="00B24DEB">
              <w:t>5032087229</w:t>
            </w:r>
          </w:p>
        </w:tc>
      </w:tr>
      <w:tr w:rsidR="007D7192" w:rsidRPr="007D7192" w14:paraId="1590C0D5" w14:textId="77777777" w:rsidTr="007D7192">
        <w:trPr>
          <w:trHeight w:val="552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2EBDD1" w14:textId="77777777" w:rsidR="007D7192" w:rsidRPr="007D7192" w:rsidRDefault="007D7192" w:rsidP="007D7192">
            <w:pPr>
              <w:rPr>
                <w:rFonts w:eastAsia="Arial Unicode MS"/>
                <w:b/>
              </w:rPr>
            </w:pPr>
            <w:r w:rsidRPr="007D7192">
              <w:rPr>
                <w:b/>
              </w:rPr>
              <w:t>КПП</w:t>
            </w:r>
          </w:p>
        </w:tc>
        <w:tc>
          <w:tcPr>
            <w:tcW w:w="45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34E060" w14:textId="77777777" w:rsidR="007D7192" w:rsidRPr="00B24DEB" w:rsidRDefault="00143756" w:rsidP="007D7192">
            <w:pPr>
              <w:jc w:val="center"/>
            </w:pPr>
            <w:r w:rsidRPr="00B24DEB">
              <w:t>503201001</w:t>
            </w:r>
          </w:p>
        </w:tc>
      </w:tr>
      <w:tr w:rsidR="00CE51EE" w:rsidRPr="007D7192" w14:paraId="7FAA40D3" w14:textId="77777777" w:rsidTr="007D7192">
        <w:trPr>
          <w:trHeight w:val="552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426BD1" w14:textId="77777777" w:rsidR="00CE51EE" w:rsidRPr="007D7192" w:rsidRDefault="00CE51EE" w:rsidP="007D7192">
            <w:pPr>
              <w:rPr>
                <w:b/>
              </w:rPr>
            </w:pPr>
            <w:r w:rsidRPr="007D7192">
              <w:rPr>
                <w:b/>
              </w:rPr>
              <w:t>Юридический адрес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2F12DC" w14:textId="77777777" w:rsidR="00143756" w:rsidRPr="00B24DEB" w:rsidRDefault="00143756" w:rsidP="00143756">
            <w:pPr>
              <w:jc w:val="both"/>
              <w:textAlignment w:val="baseline"/>
            </w:pPr>
            <w:r w:rsidRPr="00B24DEB">
              <w:t xml:space="preserve">143099 Московская обл., Одинцовский р-н, </w:t>
            </w:r>
            <w:proofErr w:type="spellStart"/>
            <w:r w:rsidRPr="00B24DEB">
              <w:t>д.Гигирево</w:t>
            </w:r>
            <w:proofErr w:type="spellEnd"/>
            <w:r w:rsidRPr="00B24DEB">
              <w:t xml:space="preserve">, </w:t>
            </w:r>
            <w:proofErr w:type="spellStart"/>
            <w:r w:rsidRPr="00B24DEB">
              <w:t>турцентр</w:t>
            </w:r>
            <w:proofErr w:type="spellEnd"/>
            <w:r w:rsidRPr="00B24DEB">
              <w:t xml:space="preserve"> «Жемчужина», кор. «Г», пом.61.</w:t>
            </w:r>
          </w:p>
          <w:p w14:paraId="30F344FC" w14:textId="77777777" w:rsidR="00CE51EE" w:rsidRPr="00B24DEB" w:rsidRDefault="00CE51EE" w:rsidP="003D78B2">
            <w:pPr>
              <w:jc w:val="center"/>
            </w:pPr>
          </w:p>
        </w:tc>
      </w:tr>
      <w:tr w:rsidR="00F44B28" w:rsidRPr="007D7192" w14:paraId="3C6C12DD" w14:textId="77777777" w:rsidTr="007D7192">
        <w:trPr>
          <w:trHeight w:val="552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85D138" w14:textId="77777777" w:rsidR="00F44B28" w:rsidRPr="00F44B28" w:rsidRDefault="00F44B28" w:rsidP="007D7192">
            <w:pPr>
              <w:rPr>
                <w:b/>
              </w:rPr>
            </w:pPr>
            <w:r>
              <w:rPr>
                <w:b/>
              </w:rPr>
              <w:t>Почтовый адрес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5B820D8" w14:textId="77777777" w:rsidR="00143756" w:rsidRPr="00B24DEB" w:rsidRDefault="00143756" w:rsidP="00143756">
            <w:pPr>
              <w:jc w:val="both"/>
              <w:textAlignment w:val="baseline"/>
            </w:pPr>
            <w:r w:rsidRPr="00B24DEB">
              <w:t xml:space="preserve">143099 Московская обл., Одинцовский р-н, </w:t>
            </w:r>
            <w:proofErr w:type="spellStart"/>
            <w:r w:rsidRPr="00B24DEB">
              <w:t>д.Гигирево</w:t>
            </w:r>
            <w:proofErr w:type="spellEnd"/>
            <w:r w:rsidRPr="00B24DEB">
              <w:t xml:space="preserve">, </w:t>
            </w:r>
            <w:proofErr w:type="spellStart"/>
            <w:r w:rsidRPr="00B24DEB">
              <w:t>турцентр</w:t>
            </w:r>
            <w:proofErr w:type="spellEnd"/>
            <w:r w:rsidRPr="00B24DEB">
              <w:t xml:space="preserve"> «Жемчужина», кор. «Г», пом.61.</w:t>
            </w:r>
          </w:p>
          <w:p w14:paraId="43D0CD98" w14:textId="77777777" w:rsidR="00F44B28" w:rsidRPr="00B24DEB" w:rsidRDefault="00F44B28" w:rsidP="003D78B2">
            <w:pPr>
              <w:jc w:val="center"/>
            </w:pPr>
          </w:p>
        </w:tc>
      </w:tr>
      <w:tr w:rsidR="00CB652D" w:rsidRPr="007D7192" w14:paraId="6A64626D" w14:textId="77777777" w:rsidTr="007D7192">
        <w:trPr>
          <w:trHeight w:val="552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1C8F8A" w14:textId="77777777" w:rsidR="00CB652D" w:rsidRPr="007D7192" w:rsidRDefault="00CB652D" w:rsidP="007D7192">
            <w:pPr>
              <w:rPr>
                <w:b/>
              </w:rPr>
            </w:pPr>
            <w:r>
              <w:rPr>
                <w:b/>
              </w:rPr>
              <w:t>ОКВЭД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BB6025" w14:textId="77777777" w:rsidR="00CB652D" w:rsidRPr="00B24DEB" w:rsidRDefault="00143756" w:rsidP="00F81C26">
            <w:pPr>
              <w:jc w:val="center"/>
            </w:pPr>
            <w:r w:rsidRPr="00B24DEB">
              <w:t xml:space="preserve">70.32.2 Управление эксплуатацией нежилого фонда за вознаграждение или на договорной основе. </w:t>
            </w:r>
          </w:p>
        </w:tc>
      </w:tr>
      <w:tr w:rsidR="00CE51EE" w:rsidRPr="007D7192" w14:paraId="3D90B4E2" w14:textId="77777777" w:rsidTr="007D7192">
        <w:trPr>
          <w:trHeight w:val="552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20DA86" w14:textId="77777777" w:rsidR="00CE51EE" w:rsidRPr="007D7192" w:rsidRDefault="00CE51EE" w:rsidP="007D7192">
            <w:pPr>
              <w:rPr>
                <w:rFonts w:eastAsia="Arial Unicode MS"/>
                <w:b/>
              </w:rPr>
            </w:pPr>
            <w:r w:rsidRPr="007D7192">
              <w:rPr>
                <w:b/>
              </w:rPr>
              <w:t>Телефон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6C01E0" w14:textId="77777777" w:rsidR="00CE51EE" w:rsidRPr="00B24DEB" w:rsidRDefault="00143756" w:rsidP="00F81C26">
            <w:pPr>
              <w:jc w:val="center"/>
              <w:rPr>
                <w:rFonts w:eastAsia="Arial Unicode MS"/>
              </w:rPr>
            </w:pPr>
            <w:r w:rsidRPr="00B24DEB">
              <w:rPr>
                <w:color w:val="010101"/>
                <w:sz w:val="22"/>
                <w:szCs w:val="22"/>
                <w:shd w:val="clear" w:color="auto" w:fill="F9F9F9"/>
              </w:rPr>
              <w:t>495 992 98 04</w:t>
            </w:r>
          </w:p>
        </w:tc>
      </w:tr>
      <w:tr w:rsidR="00E54D5C" w:rsidRPr="007D7192" w14:paraId="6CD8486F" w14:textId="77777777" w:rsidTr="007D7192">
        <w:trPr>
          <w:trHeight w:val="552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3781904" w14:textId="77777777" w:rsidR="00E54D5C" w:rsidRPr="007D7192" w:rsidRDefault="00E54D5C" w:rsidP="007D7192">
            <w:pPr>
              <w:rPr>
                <w:b/>
              </w:rPr>
            </w:pPr>
            <w:r w:rsidRPr="007D7192">
              <w:rPr>
                <w:b/>
              </w:rPr>
              <w:t>Электронная почта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64A344" w14:textId="425170E2" w:rsidR="00E54D5C" w:rsidRPr="00B24DEB" w:rsidRDefault="00234F25" w:rsidP="00F44B28">
            <w:pPr>
              <w:jc w:val="center"/>
            </w:pPr>
            <w:r w:rsidRPr="00234F25">
              <w:rPr>
                <w:shd w:val="clear" w:color="auto" w:fill="F5F5F7"/>
              </w:rPr>
              <w:t>gemchugina2003@mail.ru</w:t>
            </w:r>
            <w:r w:rsidRPr="00234F25">
              <w:rPr>
                <w:shd w:val="clear" w:color="auto" w:fill="FFFFFF"/>
              </w:rPr>
              <w:t xml:space="preserve"> </w:t>
            </w:r>
            <w:r w:rsidR="00143756" w:rsidRPr="00B24DEB">
              <w:rPr>
                <w:shd w:val="clear" w:color="auto" w:fill="FFFFFF"/>
                <w:lang w:val="en-US"/>
              </w:rPr>
              <w:t>inv</w:t>
            </w:r>
            <w:r w:rsidR="00143756" w:rsidRPr="00234F25">
              <w:rPr>
                <w:shd w:val="clear" w:color="auto" w:fill="FFFFFF"/>
              </w:rPr>
              <w:t>2021</w:t>
            </w:r>
            <w:r w:rsidR="00143756" w:rsidRPr="00B24DEB">
              <w:rPr>
                <w:shd w:val="clear" w:color="auto" w:fill="FFFFFF"/>
                <w:lang w:val="en-US"/>
              </w:rPr>
              <w:t>zs</w:t>
            </w:r>
            <w:r w:rsidR="00143756" w:rsidRPr="00234F25">
              <w:rPr>
                <w:shd w:val="clear" w:color="auto" w:fill="FFFFFF"/>
              </w:rPr>
              <w:t>@</w:t>
            </w:r>
            <w:r w:rsidR="00143756" w:rsidRPr="00B24DEB">
              <w:rPr>
                <w:shd w:val="clear" w:color="auto" w:fill="FFFFFF"/>
                <w:lang w:val="en-US"/>
              </w:rPr>
              <w:t>mail</w:t>
            </w:r>
            <w:r w:rsidR="00143756" w:rsidRPr="00234F25">
              <w:rPr>
                <w:shd w:val="clear" w:color="auto" w:fill="FFFFFF"/>
              </w:rPr>
              <w:t>.</w:t>
            </w:r>
            <w:proofErr w:type="spellStart"/>
            <w:r w:rsidR="00143756" w:rsidRPr="00B24DEB">
              <w:rPr>
                <w:shd w:val="clear" w:color="auto" w:fill="FFFFFF"/>
                <w:lang w:val="en-US"/>
              </w:rPr>
              <w:t>ru</w:t>
            </w:r>
            <w:proofErr w:type="spellEnd"/>
          </w:p>
        </w:tc>
      </w:tr>
      <w:tr w:rsidR="00CE51EE" w:rsidRPr="007D7192" w14:paraId="229EADB7" w14:textId="77777777" w:rsidTr="007D7192">
        <w:trPr>
          <w:trHeight w:val="552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5FB745" w14:textId="77777777" w:rsidR="00CE51EE" w:rsidRPr="007D7192" w:rsidRDefault="007D7192" w:rsidP="007D7192">
            <w:pPr>
              <w:rPr>
                <w:rFonts w:eastAsia="Arial Unicode MS"/>
                <w:b/>
              </w:rPr>
            </w:pPr>
            <w:r w:rsidRPr="007D7192">
              <w:rPr>
                <w:b/>
              </w:rPr>
              <w:t>Н</w:t>
            </w:r>
            <w:r w:rsidR="00CE51EE" w:rsidRPr="007D7192">
              <w:rPr>
                <w:b/>
              </w:rPr>
              <w:t>аименование банка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06B01A" w14:textId="77777777" w:rsidR="00CE51EE" w:rsidRPr="00B24DEB" w:rsidRDefault="00B24DEB" w:rsidP="00F44B28">
            <w:pPr>
              <w:jc w:val="center"/>
              <w:rPr>
                <w:rFonts w:eastAsia="Arial Unicode MS"/>
              </w:rPr>
            </w:pPr>
            <w:r w:rsidRPr="00B24DEB">
              <w:t xml:space="preserve">ПАО «СБЕРБАНК» </w:t>
            </w:r>
            <w:proofErr w:type="spellStart"/>
            <w:r w:rsidRPr="00B24DEB">
              <w:t>г.Москва</w:t>
            </w:r>
            <w:proofErr w:type="spellEnd"/>
          </w:p>
        </w:tc>
      </w:tr>
      <w:tr w:rsidR="00CE51EE" w:rsidRPr="007D7192" w14:paraId="1C201BC5" w14:textId="77777777" w:rsidTr="0075255A">
        <w:trPr>
          <w:trHeight w:val="552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C7AF7E8" w14:textId="77777777" w:rsidR="00CE51EE" w:rsidRPr="007D7192" w:rsidRDefault="00CE51EE" w:rsidP="007D7192">
            <w:pPr>
              <w:rPr>
                <w:rFonts w:eastAsia="Arial Unicode MS"/>
                <w:b/>
              </w:rPr>
            </w:pPr>
            <w:r w:rsidRPr="007D7192">
              <w:rPr>
                <w:b/>
              </w:rPr>
              <w:t>Расчетный счет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85627C" w14:textId="77777777" w:rsidR="00CE51EE" w:rsidRPr="00B24DEB" w:rsidRDefault="00B24DEB" w:rsidP="0075255A">
            <w:pPr>
              <w:jc w:val="center"/>
              <w:rPr>
                <w:rFonts w:eastAsia="Arial Unicode MS"/>
              </w:rPr>
            </w:pPr>
            <w:r w:rsidRPr="00B24DEB">
              <w:rPr>
                <w:rFonts w:eastAsia="Calibri"/>
                <w:spacing w:val="8"/>
              </w:rPr>
              <w:t>40702810740290003637</w:t>
            </w:r>
          </w:p>
        </w:tc>
      </w:tr>
      <w:tr w:rsidR="00CE51EE" w:rsidRPr="007D7192" w14:paraId="1FF6B322" w14:textId="77777777" w:rsidTr="0075255A">
        <w:trPr>
          <w:trHeight w:val="552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D61D8D" w14:textId="77777777" w:rsidR="00CE51EE" w:rsidRPr="007D7192" w:rsidRDefault="00CE51EE" w:rsidP="007D7192">
            <w:pPr>
              <w:rPr>
                <w:rFonts w:eastAsia="Arial Unicode MS"/>
                <w:b/>
              </w:rPr>
            </w:pPr>
            <w:r w:rsidRPr="007D7192">
              <w:rPr>
                <w:b/>
              </w:rPr>
              <w:t>Корреспондентский счет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F385A8E" w14:textId="77777777" w:rsidR="00CE51EE" w:rsidRPr="00B24DEB" w:rsidRDefault="00B24DEB" w:rsidP="0075255A">
            <w:pPr>
              <w:jc w:val="center"/>
            </w:pPr>
            <w:r w:rsidRPr="00B24DEB">
              <w:t>30101810400000000225</w:t>
            </w:r>
          </w:p>
        </w:tc>
      </w:tr>
      <w:tr w:rsidR="00CE51EE" w:rsidRPr="007D7192" w14:paraId="1C887D57" w14:textId="77777777" w:rsidTr="0075255A">
        <w:trPr>
          <w:trHeight w:val="552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42E602" w14:textId="77777777" w:rsidR="00CE51EE" w:rsidRPr="007D7192" w:rsidRDefault="00CE51EE" w:rsidP="007D7192">
            <w:pPr>
              <w:rPr>
                <w:rFonts w:eastAsia="Arial Unicode MS"/>
                <w:b/>
              </w:rPr>
            </w:pPr>
            <w:r w:rsidRPr="007D7192">
              <w:rPr>
                <w:b/>
              </w:rPr>
              <w:t>БИК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7EBF94" w14:textId="77777777" w:rsidR="00CE51EE" w:rsidRPr="00B24DEB" w:rsidRDefault="00B24DEB" w:rsidP="0075255A">
            <w:pPr>
              <w:jc w:val="center"/>
            </w:pPr>
            <w:r w:rsidRPr="00B24DEB">
              <w:t>044525225</w:t>
            </w:r>
          </w:p>
        </w:tc>
      </w:tr>
      <w:tr w:rsidR="00CE620B" w:rsidRPr="007D7192" w14:paraId="5267BB51" w14:textId="77777777" w:rsidTr="007D7192">
        <w:trPr>
          <w:trHeight w:val="552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3D2DA6" w14:textId="77777777" w:rsidR="00CE620B" w:rsidRPr="007D7192" w:rsidRDefault="00131C9C" w:rsidP="007D7192">
            <w:pPr>
              <w:rPr>
                <w:b/>
              </w:rPr>
            </w:pPr>
            <w:r w:rsidRPr="007D7192">
              <w:rPr>
                <w:b/>
              </w:rPr>
              <w:t>Ген</w:t>
            </w:r>
            <w:r w:rsidR="00F81B18" w:rsidRPr="007D7192">
              <w:rPr>
                <w:b/>
              </w:rPr>
              <w:t>еральный</w:t>
            </w:r>
            <w:r w:rsidRPr="007D7192">
              <w:rPr>
                <w:b/>
              </w:rPr>
              <w:t xml:space="preserve"> д</w:t>
            </w:r>
            <w:r w:rsidR="00CE620B" w:rsidRPr="007D7192">
              <w:rPr>
                <w:b/>
              </w:rPr>
              <w:t>иректор</w:t>
            </w:r>
            <w:r w:rsidR="00583EE4">
              <w:rPr>
                <w:b/>
              </w:rPr>
              <w:t xml:space="preserve"> / Главный бухгалтер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0D183D" w14:textId="690A7617" w:rsidR="00CE620B" w:rsidRPr="00B24DEB" w:rsidRDefault="00B24DEB" w:rsidP="007D7192">
            <w:pPr>
              <w:jc w:val="center"/>
            </w:pPr>
            <w:proofErr w:type="spellStart"/>
            <w:r w:rsidRPr="00B24DEB">
              <w:t>Диасамидзе</w:t>
            </w:r>
            <w:proofErr w:type="spellEnd"/>
            <w:r w:rsidRPr="00B24DEB">
              <w:t xml:space="preserve"> Ольга Але</w:t>
            </w:r>
            <w:r w:rsidR="00190914">
              <w:t>к</w:t>
            </w:r>
            <w:r w:rsidRPr="00B24DEB">
              <w:t>сандровна</w:t>
            </w:r>
          </w:p>
        </w:tc>
      </w:tr>
    </w:tbl>
    <w:p w14:paraId="708A067D" w14:textId="77777777" w:rsidR="00CE51EE" w:rsidRPr="009D7EB7" w:rsidRDefault="00CE51EE" w:rsidP="009D7EB7">
      <w:pPr>
        <w:ind w:firstLine="708"/>
        <w:jc w:val="center"/>
      </w:pPr>
    </w:p>
    <w:p w14:paraId="7A27D11C" w14:textId="77777777" w:rsidR="0074008F" w:rsidRPr="00131C9C" w:rsidRDefault="0074008F" w:rsidP="00F44B28">
      <w:pPr>
        <w:jc w:val="center"/>
        <w:rPr>
          <w:b/>
          <w:bCs/>
        </w:rPr>
      </w:pPr>
    </w:p>
    <w:sectPr w:rsidR="0074008F" w:rsidRPr="00131C9C" w:rsidSect="00DB57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6E9E51" w14:textId="77777777" w:rsidR="0068337E" w:rsidRDefault="0068337E" w:rsidP="0074008F">
      <w:r>
        <w:separator/>
      </w:r>
    </w:p>
  </w:endnote>
  <w:endnote w:type="continuationSeparator" w:id="0">
    <w:p w14:paraId="3B25B3D5" w14:textId="77777777" w:rsidR="0068337E" w:rsidRDefault="0068337E" w:rsidP="00740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BFD16" w14:textId="77777777" w:rsidR="0068337E" w:rsidRDefault="0068337E" w:rsidP="0074008F">
      <w:r>
        <w:separator/>
      </w:r>
    </w:p>
  </w:footnote>
  <w:footnote w:type="continuationSeparator" w:id="0">
    <w:p w14:paraId="3F1A3150" w14:textId="77777777" w:rsidR="0068337E" w:rsidRDefault="0068337E" w:rsidP="007400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181F"/>
    <w:rsid w:val="00017996"/>
    <w:rsid w:val="00021B17"/>
    <w:rsid w:val="00073CB8"/>
    <w:rsid w:val="00091012"/>
    <w:rsid w:val="000C065B"/>
    <w:rsid w:val="000F4A31"/>
    <w:rsid w:val="001026D4"/>
    <w:rsid w:val="00131C9C"/>
    <w:rsid w:val="00143756"/>
    <w:rsid w:val="00190914"/>
    <w:rsid w:val="001B4AE0"/>
    <w:rsid w:val="001E6C5F"/>
    <w:rsid w:val="00227355"/>
    <w:rsid w:val="00234F25"/>
    <w:rsid w:val="0027185F"/>
    <w:rsid w:val="00276FF5"/>
    <w:rsid w:val="002907C6"/>
    <w:rsid w:val="002D08CA"/>
    <w:rsid w:val="003143D5"/>
    <w:rsid w:val="00315CE4"/>
    <w:rsid w:val="00371D06"/>
    <w:rsid w:val="00377599"/>
    <w:rsid w:val="003C4699"/>
    <w:rsid w:val="003D78B2"/>
    <w:rsid w:val="00403924"/>
    <w:rsid w:val="00417797"/>
    <w:rsid w:val="004270CD"/>
    <w:rsid w:val="00443360"/>
    <w:rsid w:val="004A0C67"/>
    <w:rsid w:val="005522AE"/>
    <w:rsid w:val="00561A88"/>
    <w:rsid w:val="005634E9"/>
    <w:rsid w:val="00583EE4"/>
    <w:rsid w:val="0058737A"/>
    <w:rsid w:val="005C60CE"/>
    <w:rsid w:val="005F0964"/>
    <w:rsid w:val="00616C95"/>
    <w:rsid w:val="00656F41"/>
    <w:rsid w:val="00674ACE"/>
    <w:rsid w:val="0068337E"/>
    <w:rsid w:val="006A1525"/>
    <w:rsid w:val="006F181F"/>
    <w:rsid w:val="00723560"/>
    <w:rsid w:val="00735411"/>
    <w:rsid w:val="0074008F"/>
    <w:rsid w:val="0075255A"/>
    <w:rsid w:val="00774D7B"/>
    <w:rsid w:val="007C21B3"/>
    <w:rsid w:val="007D7192"/>
    <w:rsid w:val="007E63C9"/>
    <w:rsid w:val="00861780"/>
    <w:rsid w:val="0088182B"/>
    <w:rsid w:val="00885589"/>
    <w:rsid w:val="0094228E"/>
    <w:rsid w:val="00974B5E"/>
    <w:rsid w:val="009A1CAC"/>
    <w:rsid w:val="009D7EB7"/>
    <w:rsid w:val="00A049AB"/>
    <w:rsid w:val="00A86A63"/>
    <w:rsid w:val="00AF0C13"/>
    <w:rsid w:val="00B24DEB"/>
    <w:rsid w:val="00B34EAF"/>
    <w:rsid w:val="00B47B5B"/>
    <w:rsid w:val="00B84531"/>
    <w:rsid w:val="00BE73A5"/>
    <w:rsid w:val="00CB652D"/>
    <w:rsid w:val="00CE51EE"/>
    <w:rsid w:val="00CE620B"/>
    <w:rsid w:val="00D071FE"/>
    <w:rsid w:val="00D37F3D"/>
    <w:rsid w:val="00DB5797"/>
    <w:rsid w:val="00DE3A91"/>
    <w:rsid w:val="00E54D5C"/>
    <w:rsid w:val="00E562F8"/>
    <w:rsid w:val="00EB38AF"/>
    <w:rsid w:val="00EF24AA"/>
    <w:rsid w:val="00F049B3"/>
    <w:rsid w:val="00F13A2A"/>
    <w:rsid w:val="00F304FE"/>
    <w:rsid w:val="00F31DA4"/>
    <w:rsid w:val="00F44B28"/>
    <w:rsid w:val="00F46DD7"/>
    <w:rsid w:val="00F63F0C"/>
    <w:rsid w:val="00F81B18"/>
    <w:rsid w:val="00F81C26"/>
    <w:rsid w:val="00F96884"/>
    <w:rsid w:val="00FA60AC"/>
    <w:rsid w:val="00FB0DD4"/>
    <w:rsid w:val="00FF18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9E7324"/>
  <w15:docId w15:val="{D34BDB86-3150-4F81-ADCC-5C6FEA719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B579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4008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74008F"/>
    <w:rPr>
      <w:sz w:val="24"/>
      <w:szCs w:val="24"/>
    </w:rPr>
  </w:style>
  <w:style w:type="paragraph" w:styleId="a5">
    <w:name w:val="footer"/>
    <w:basedOn w:val="a"/>
    <w:link w:val="a6"/>
    <w:rsid w:val="0074008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74008F"/>
    <w:rPr>
      <w:sz w:val="24"/>
      <w:szCs w:val="24"/>
    </w:rPr>
  </w:style>
  <w:style w:type="character" w:customStyle="1" w:styleId="apple-converted-space">
    <w:name w:val="apple-converted-space"/>
    <w:basedOn w:val="a0"/>
    <w:rsid w:val="00A86A63"/>
  </w:style>
  <w:style w:type="paragraph" w:styleId="a7">
    <w:name w:val="Balloon Text"/>
    <w:basedOn w:val="a"/>
    <w:link w:val="a8"/>
    <w:rsid w:val="000F4A31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0F4A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84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учетная карточка клиента</vt:lpstr>
    </vt:vector>
  </TitlesOfParts>
  <Company>VIMPELCOM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учетная карточка клиента</dc:title>
  <dc:creator>VIMPELCOM</dc:creator>
  <cp:lastModifiedBy>Пользователь</cp:lastModifiedBy>
  <cp:revision>5</cp:revision>
  <cp:lastPrinted>2019-03-27T14:35:00Z</cp:lastPrinted>
  <dcterms:created xsi:type="dcterms:W3CDTF">2022-03-22T20:19:00Z</dcterms:created>
  <dcterms:modified xsi:type="dcterms:W3CDTF">2022-05-16T11:03:00Z</dcterms:modified>
</cp:coreProperties>
</file>